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9947" w14:textId="77777777" w:rsidR="00FB77C6" w:rsidRPr="00444E3D" w:rsidRDefault="00FB77C6" w:rsidP="00FB77C6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OBR-10</w:t>
      </w:r>
    </w:p>
    <w:p w14:paraId="7C2E1061" w14:textId="77777777" w:rsidR="00FB77C6" w:rsidRPr="00444E3D" w:rsidRDefault="00FB77C6" w:rsidP="00FB77C6">
      <w:pPr>
        <w:pStyle w:val="JNobrazci"/>
        <w:numPr>
          <w:ilvl w:val="0"/>
          <w:numId w:val="0"/>
        </w:numPr>
        <w:spacing w:before="120"/>
        <w:ind w:left="108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PODATKI O VOZNIKU Z IZJAVO PONUDNIKA</w:t>
      </w:r>
    </w:p>
    <w:p w14:paraId="0E376668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</w:p>
    <w:tbl>
      <w:tblPr>
        <w:tblW w:w="92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4"/>
        <w:gridCol w:w="5296"/>
      </w:tblGrid>
      <w:tr w:rsidR="00FB77C6" w:rsidRPr="00444E3D" w14:paraId="79D81587" w14:textId="77777777" w:rsidTr="00BE75F2">
        <w:trPr>
          <w:trHeight w:val="384"/>
          <w:jc w:val="center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05F59" w14:textId="77777777" w:rsidR="00FB77C6" w:rsidRPr="00444E3D" w:rsidRDefault="00FB77C6" w:rsidP="00BE75F2">
            <w:pPr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44E3D">
              <w:rPr>
                <w:rFonts w:ascii="Calibri" w:hAnsi="Calibri" w:cs="Arial"/>
                <w:sz w:val="22"/>
                <w:szCs w:val="22"/>
              </w:rPr>
              <w:t>Ponudnik:</w:t>
            </w:r>
          </w:p>
          <w:p w14:paraId="5236C2AE" w14:textId="77777777" w:rsidR="00FB77C6" w:rsidRPr="00444E3D" w:rsidRDefault="00FB77C6" w:rsidP="00BE75F2">
            <w:pPr>
              <w:pStyle w:val="Bodytext100"/>
              <w:shd w:val="clear" w:color="auto" w:fill="auto"/>
              <w:spacing w:before="120" w:line="24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44E3D">
              <w:rPr>
                <w:rFonts w:ascii="Calibri" w:hAnsi="Calibri" w:cs="Arial"/>
                <w:sz w:val="22"/>
                <w:szCs w:val="22"/>
              </w:rPr>
              <w:t>(podizvajalec / partner v skupini)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760A" w14:textId="77777777" w:rsidR="00FB77C6" w:rsidRPr="00444E3D" w:rsidRDefault="00FB77C6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1BEC936" w14:textId="77777777" w:rsidR="00FB77C6" w:rsidRPr="00444E3D" w:rsidRDefault="00FB77C6" w:rsidP="00FB77C6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3F3A0F7C" w14:textId="77777777" w:rsidR="00FB77C6" w:rsidRPr="00444E3D" w:rsidRDefault="00FB77C6" w:rsidP="00FB77C6">
      <w:pPr>
        <w:pStyle w:val="Telobesedila"/>
        <w:spacing w:before="120"/>
        <w:jc w:val="center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 xml:space="preserve">I  Z  J  A  V  A  </w:t>
      </w:r>
    </w:p>
    <w:p w14:paraId="3170CD0F" w14:textId="77777777" w:rsidR="00FB77C6" w:rsidRPr="00444E3D" w:rsidRDefault="00FB77C6" w:rsidP="00FB77C6">
      <w:pPr>
        <w:pStyle w:val="Telobesedila"/>
        <w:spacing w:before="120"/>
        <w:jc w:val="center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pod kazensko in materialno odgovornostjo</w:t>
      </w:r>
    </w:p>
    <w:p w14:paraId="4F777717" w14:textId="77777777" w:rsidR="00FB77C6" w:rsidRPr="00444E3D" w:rsidRDefault="00FB77C6" w:rsidP="00FB77C6">
      <w:pPr>
        <w:pStyle w:val="Telobesedila"/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35208180" w14:textId="77777777" w:rsidR="00FB77C6" w:rsidRPr="00444E3D" w:rsidRDefault="00FB77C6" w:rsidP="00FB77C6">
      <w:pPr>
        <w:pStyle w:val="Telobesedila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 podpisom te izjave potrjujemo, da bomo za čas opravljanja storitev pretežni čas nudili stalnega matičnega voznika, ki ima najmanj I</w:t>
      </w:r>
      <w:r>
        <w:rPr>
          <w:rFonts w:ascii="Calibri" w:hAnsi="Calibri" w:cs="Arial"/>
          <w:sz w:val="22"/>
          <w:szCs w:val="22"/>
        </w:rPr>
        <w:t>V. stopnjo izobrazbe in najmanj</w:t>
      </w:r>
      <w:r w:rsidRPr="00444E3D">
        <w:rPr>
          <w:rFonts w:ascii="Calibri" w:hAnsi="Calibri" w:cs="Arial"/>
          <w:sz w:val="22"/>
          <w:szCs w:val="22"/>
        </w:rPr>
        <w:t xml:space="preserve"> tri leta vozniških izkušenj.</w:t>
      </w:r>
    </w:p>
    <w:p w14:paraId="3B14E4AA" w14:textId="77777777" w:rsidR="00FB77C6" w:rsidRPr="00444E3D" w:rsidRDefault="00FB77C6" w:rsidP="00FB77C6">
      <w:pPr>
        <w:pStyle w:val="Telobesedila"/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noProof/>
          <w:sz w:val="22"/>
          <w:szCs w:val="22"/>
        </w:rPr>
        <w:t>O vsaki zamenjavi voznika bomo naročnika obvestili pisno najmanj 3 dni pred zamenjavo, v izjemnih primerih pa najkasneje na dan zamenjave.</w:t>
      </w:r>
    </w:p>
    <w:p w14:paraId="2B952D71" w14:textId="77777777" w:rsidR="00FB77C6" w:rsidRPr="00444E3D" w:rsidRDefault="00FB77C6" w:rsidP="00FB77C6">
      <w:pPr>
        <w:pStyle w:val="Telobesedila"/>
        <w:spacing w:before="120"/>
        <w:rPr>
          <w:rFonts w:ascii="Calibri" w:hAnsi="Calibri" w:cs="Arial"/>
          <w:sz w:val="22"/>
          <w:szCs w:val="22"/>
        </w:rPr>
      </w:pPr>
    </w:p>
    <w:p w14:paraId="14FD202B" w14:textId="77777777" w:rsidR="00FB77C6" w:rsidRPr="00444E3D" w:rsidRDefault="00FB77C6" w:rsidP="00FB77C6">
      <w:pPr>
        <w:pStyle w:val="Telobesedila"/>
        <w:spacing w:before="120" w:after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Prevoz uporabnikov bo(do) opravljal(i) naslednji voznik(i): </w:t>
      </w:r>
    </w:p>
    <w:p w14:paraId="4DC7DC79" w14:textId="77777777" w:rsidR="00FB77C6" w:rsidRPr="00444E3D" w:rsidRDefault="00FB77C6" w:rsidP="00FB77C6">
      <w:pPr>
        <w:pStyle w:val="Telobesedila"/>
        <w:spacing w:before="120"/>
        <w:rPr>
          <w:rFonts w:ascii="Calibri" w:hAnsi="Calibri" w:cs="Arial"/>
          <w:sz w:val="22"/>
          <w:szCs w:val="22"/>
        </w:rPr>
      </w:pPr>
    </w:p>
    <w:p w14:paraId="0761F968" w14:textId="77777777" w:rsidR="00FB77C6" w:rsidRPr="00444E3D" w:rsidRDefault="00FB77C6" w:rsidP="00FB77C6">
      <w:pPr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Ime in p</w:t>
      </w:r>
      <w:r w:rsidRPr="00444E3D">
        <w:rPr>
          <w:rFonts w:ascii="Calibri" w:hAnsi="Calibri" w:cs="Arial"/>
          <w:sz w:val="22"/>
          <w:szCs w:val="22"/>
        </w:rPr>
        <w:t>riimek: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54A9D064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</w:p>
    <w:p w14:paraId="11AC5C5B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Pr="00444E3D">
        <w:rPr>
          <w:rFonts w:ascii="Calibri" w:hAnsi="Calibri" w:cs="Arial"/>
          <w:sz w:val="22"/>
          <w:szCs w:val="22"/>
        </w:rPr>
        <w:t>snovna izobrazba in stopnja izobrazbe: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1C5FC23D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</w:p>
    <w:p w14:paraId="20AB53F6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</w:t>
      </w:r>
      <w:r w:rsidRPr="00444E3D">
        <w:rPr>
          <w:rFonts w:ascii="Calibri" w:hAnsi="Calibri" w:cs="Arial"/>
          <w:sz w:val="22"/>
          <w:szCs w:val="22"/>
        </w:rPr>
        <w:t>ategorije vozniškega dovoljenja (od A do H) :</w:t>
      </w:r>
      <w:r>
        <w:rPr>
          <w:rFonts w:ascii="Calibri" w:hAnsi="Calibri" w:cs="Arial"/>
          <w:sz w:val="22"/>
          <w:szCs w:val="22"/>
        </w:rPr>
        <w:t xml:space="preserve"> __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67C0C7E0" w14:textId="77777777" w:rsidR="00FB77C6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</w:p>
    <w:p w14:paraId="69C0CF76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</w:rPr>
        <w:t>V</w:t>
      </w:r>
      <w:r w:rsidRPr="00444E3D">
        <w:rPr>
          <w:rFonts w:ascii="Calibri" w:hAnsi="Calibri" w:cs="Arial"/>
          <w:sz w:val="22"/>
          <w:szCs w:val="22"/>
        </w:rPr>
        <w:t xml:space="preserve">ozniške izkušnje let: 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36129C">
        <w:rPr>
          <w:rFonts w:ascii="Calibri" w:hAnsi="Calibri" w:cs="Arial"/>
          <w:sz w:val="22"/>
          <w:szCs w:val="22"/>
        </w:rPr>
        <w:t>,</w:t>
      </w:r>
      <w:r w:rsidRPr="00444E3D">
        <w:rPr>
          <w:rFonts w:ascii="Calibri" w:hAnsi="Calibri" w:cs="Arial"/>
          <w:sz w:val="22"/>
          <w:szCs w:val="22"/>
        </w:rPr>
        <w:t xml:space="preserve"> mesecev: 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36129C">
        <w:rPr>
          <w:rFonts w:ascii="Calibri" w:hAnsi="Calibri" w:cs="Arial"/>
          <w:sz w:val="22"/>
          <w:szCs w:val="22"/>
        </w:rPr>
        <w:t>.</w:t>
      </w:r>
    </w:p>
    <w:p w14:paraId="24E3E212" w14:textId="77777777" w:rsidR="00FB77C6" w:rsidRPr="00444E3D" w:rsidRDefault="00FB77C6" w:rsidP="00FB77C6">
      <w:pPr>
        <w:spacing w:before="120"/>
        <w:rPr>
          <w:rFonts w:ascii="Calibri" w:hAnsi="Calibri" w:cs="Arial"/>
          <w:sz w:val="22"/>
          <w:szCs w:val="22"/>
        </w:rPr>
      </w:pPr>
    </w:p>
    <w:p w14:paraId="55649E36" w14:textId="77777777" w:rsidR="00FB77C6" w:rsidRPr="0036129C" w:rsidRDefault="00FB77C6" w:rsidP="00FB77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Calibri" w:hAnsi="Calibri" w:cs="Arial"/>
          <w:bCs/>
          <w:sz w:val="22"/>
          <w:szCs w:val="22"/>
        </w:rPr>
      </w:pPr>
      <w:r w:rsidRPr="0036129C">
        <w:rPr>
          <w:rFonts w:ascii="Calibri" w:hAnsi="Calibri" w:cs="Arial"/>
          <w:bCs/>
          <w:sz w:val="22"/>
          <w:szCs w:val="22"/>
        </w:rPr>
        <w:t>Opomba: obvezno priložiti fotokopijo vozniškega dovoljenja za vsakega voznika.</w:t>
      </w:r>
    </w:p>
    <w:p w14:paraId="10165703" w14:textId="77777777" w:rsidR="00FB77C6" w:rsidRPr="0036129C" w:rsidRDefault="00FB77C6" w:rsidP="00FB77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36129C">
        <w:rPr>
          <w:rFonts w:ascii="Calibri" w:hAnsi="Calibri" w:cs="Arial"/>
          <w:bCs/>
          <w:sz w:val="22"/>
          <w:szCs w:val="22"/>
        </w:rPr>
        <w:t xml:space="preserve">Opomba: Ponudnik / podizvajalec / soponudnik mora obrazec OBR-10 žigosati in podpisati, s čimer potrjuje,da je seznanjen z njegovo vsebino in se z njo strinja. Obrazec se izpolni tudi za vsakega od podizvajalcev, s katerimi bo ponudnik sodeloval pri izvedbi naročila in za vsakega od partnerjev v skupini v primeru skupne ponudbe. </w:t>
      </w:r>
    </w:p>
    <w:p w14:paraId="4414B5F4" w14:textId="77777777" w:rsidR="00FB77C6" w:rsidRPr="0036129C" w:rsidRDefault="00FB77C6" w:rsidP="00FB77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36129C">
        <w:rPr>
          <w:rFonts w:ascii="Calibri" w:hAnsi="Calibri" w:cs="Arial"/>
          <w:bCs/>
          <w:sz w:val="22"/>
          <w:szCs w:val="22"/>
        </w:rPr>
        <w:t>Za vsakega VOZNIKA ponudnik  izpolni nov obrazec.</w:t>
      </w:r>
    </w:p>
    <w:p w14:paraId="69951D64" w14:textId="77777777" w:rsidR="00FB77C6" w:rsidRPr="00444E3D" w:rsidRDefault="00FB77C6" w:rsidP="00FB77C6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189577AC" w14:textId="77777777" w:rsidR="00FB77C6" w:rsidRDefault="00FB77C6" w:rsidP="00FB77C6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391CBC01" w14:textId="77777777" w:rsidR="00FB77C6" w:rsidRDefault="00FB77C6" w:rsidP="00FB77C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pooblaščene osebe </w:t>
      </w:r>
    </w:p>
    <w:p w14:paraId="1E6546E3" w14:textId="77777777" w:rsidR="00FB77C6" w:rsidRDefault="00FB77C6" w:rsidP="00FB77C6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E5D21BF" w14:textId="77777777" w:rsidR="00FB77C6" w:rsidRDefault="00FB77C6" w:rsidP="00FB77C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5E46777" w14:textId="77777777" w:rsidR="00FB77C6" w:rsidRDefault="00FB77C6" w:rsidP="00FB77C6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podpis pooblaščene osebe</w:t>
      </w:r>
    </w:p>
    <w:p w14:paraId="36A68684" w14:textId="267B30EE" w:rsidR="00BC12F9" w:rsidRDefault="00BC12F9" w:rsidP="00FB77C6">
      <w:pPr>
        <w:spacing w:before="120"/>
        <w:rPr>
          <w:rFonts w:ascii="Calibri" w:hAnsi="Calibri"/>
          <w:sz w:val="22"/>
          <w:szCs w:val="22"/>
        </w:rPr>
      </w:pPr>
    </w:p>
    <w:p w14:paraId="285D55D1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08425F30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4136BC8D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6468EBB9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1FFC0258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75101EC1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61D35A12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3FE0DEE6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4D42A0D2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4A98AD33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58FEE123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0EE77313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21B044D0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5366221E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43B146C2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72D7EB7E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1822B74B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20D1279C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1C27E3F3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32FACD7B" w14:textId="77777777" w:rsidR="00F00F77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</w:p>
    <w:p w14:paraId="5D9A0461" w14:textId="3529EE55" w:rsidR="00F00F77" w:rsidRPr="00444E3D" w:rsidRDefault="00F00F77" w:rsidP="00F00F77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ZA TEM LISTOM PRILOŽITE FOTOKOPIJO VOZNIŠKEGA DOVOLJENJA ZA VSAKEGA VOZNIKA.</w:t>
      </w:r>
    </w:p>
    <w:p w14:paraId="4AB00419" w14:textId="78A6DA25" w:rsidR="00F00F77" w:rsidRPr="00FB77C6" w:rsidRDefault="00F00F77" w:rsidP="00F00F77">
      <w:pPr>
        <w:spacing w:before="12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br w:type="page"/>
      </w:r>
    </w:p>
    <w:sectPr w:rsidR="00F00F77" w:rsidRPr="00FB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553158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C6"/>
    <w:rsid w:val="00BC12F9"/>
    <w:rsid w:val="00F00F77"/>
    <w:rsid w:val="00FB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1187"/>
  <w15:chartTrackingRefBased/>
  <w15:docId w15:val="{10BC5A5A-CE33-45D0-8DFB-A9827178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77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FB77C6"/>
    <w:pPr>
      <w:spacing w:after="120"/>
    </w:pPr>
    <w:rPr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FB77C6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character" w:customStyle="1" w:styleId="Bodytext10">
    <w:name w:val="Body text (10)_"/>
    <w:link w:val="Bodytext100"/>
    <w:rsid w:val="00FB77C6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100">
    <w:name w:val="Body text (10)"/>
    <w:basedOn w:val="Navaden"/>
    <w:link w:val="Bodytext10"/>
    <w:rsid w:val="00FB77C6"/>
    <w:pPr>
      <w:shd w:val="clear" w:color="auto" w:fill="FFFFFF"/>
      <w:spacing w:line="240" w:lineRule="atLeast"/>
    </w:pPr>
    <w:rPr>
      <w:rFonts w:eastAsiaTheme="minorHAnsi" w:cstheme="minorBidi"/>
      <w:kern w:val="2"/>
      <w:sz w:val="16"/>
      <w:szCs w:val="16"/>
      <w:lang w:eastAsia="en-US"/>
      <w14:ligatures w14:val="standardContextual"/>
    </w:rPr>
  </w:style>
  <w:style w:type="paragraph" w:customStyle="1" w:styleId="JNobrazci">
    <w:name w:val="JN obrazci"/>
    <w:basedOn w:val="Navaden"/>
    <w:qFormat/>
    <w:rsid w:val="00FB77C6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2</cp:revision>
  <dcterms:created xsi:type="dcterms:W3CDTF">2023-05-26T05:57:00Z</dcterms:created>
  <dcterms:modified xsi:type="dcterms:W3CDTF">2023-05-26T05:58:00Z</dcterms:modified>
</cp:coreProperties>
</file>